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 xml:space="preserve">ХАНТЫ-МАНСИЙСКИЙ АВТОНОМНЫЙ ОКРУГ – ЮГРА 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Кондинский район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ИЗБИРАТЕЛЬНАЯ КОМИССИЯ</w:t>
      </w:r>
    </w:p>
    <w:p w:rsidR="0085089A" w:rsidRPr="0055636D" w:rsidRDefault="0085089A" w:rsidP="0085089A">
      <w:pPr>
        <w:jc w:val="center"/>
        <w:rPr>
          <w:b/>
          <w:bCs/>
          <w:sz w:val="24"/>
          <w:szCs w:val="24"/>
        </w:rPr>
      </w:pPr>
      <w:r w:rsidRPr="0055636D">
        <w:rPr>
          <w:b/>
          <w:bCs/>
          <w:sz w:val="24"/>
          <w:szCs w:val="24"/>
        </w:rPr>
        <w:t>МУНИЦИПАЛЬНОГО ОБРАЗОВАНИЯ</w:t>
      </w:r>
    </w:p>
    <w:p w:rsidR="0085089A" w:rsidRPr="0055636D" w:rsidRDefault="0085089A" w:rsidP="0085089A">
      <w:pPr>
        <w:jc w:val="center"/>
        <w:rPr>
          <w:sz w:val="24"/>
          <w:szCs w:val="24"/>
        </w:rPr>
      </w:pPr>
      <w:r w:rsidRPr="0055636D">
        <w:rPr>
          <w:b/>
          <w:bCs/>
          <w:sz w:val="24"/>
          <w:szCs w:val="24"/>
        </w:rPr>
        <w:t>СЕЛЬСКОЕ ПОСЕЛЕНИЕ МУЛЫМЬЯ</w:t>
      </w:r>
    </w:p>
    <w:p w:rsidR="0085089A" w:rsidRPr="0055636D" w:rsidRDefault="0085089A" w:rsidP="0085089A">
      <w:pPr>
        <w:jc w:val="right"/>
        <w:rPr>
          <w:sz w:val="24"/>
          <w:szCs w:val="24"/>
        </w:rPr>
      </w:pPr>
    </w:p>
    <w:p w:rsidR="0085089A" w:rsidRPr="0055636D" w:rsidRDefault="0085089A" w:rsidP="0085089A">
      <w:pPr>
        <w:jc w:val="center"/>
        <w:rPr>
          <w:b/>
          <w:bCs/>
          <w:spacing w:val="40"/>
          <w:sz w:val="24"/>
          <w:szCs w:val="24"/>
        </w:rPr>
      </w:pPr>
      <w:r w:rsidRPr="0055636D">
        <w:rPr>
          <w:b/>
          <w:bCs/>
          <w:spacing w:val="40"/>
          <w:sz w:val="24"/>
          <w:szCs w:val="24"/>
        </w:rPr>
        <w:t>ПОСТАНОВЛЕНИЕ</w:t>
      </w:r>
    </w:p>
    <w:p w:rsidR="0085089A" w:rsidRPr="0055636D" w:rsidRDefault="0085089A" w:rsidP="0085089A">
      <w:pPr>
        <w:jc w:val="right"/>
        <w:rPr>
          <w:sz w:val="24"/>
          <w:szCs w:val="24"/>
        </w:rPr>
      </w:pPr>
    </w:p>
    <w:p w:rsidR="0085089A" w:rsidRPr="0055636D" w:rsidRDefault="0055636D" w:rsidP="0085089A">
      <w:pPr>
        <w:jc w:val="both"/>
        <w:rPr>
          <w:sz w:val="24"/>
          <w:szCs w:val="24"/>
        </w:rPr>
      </w:pPr>
      <w:r w:rsidRPr="0055636D">
        <w:rPr>
          <w:sz w:val="24"/>
          <w:szCs w:val="24"/>
        </w:rPr>
        <w:t>23</w:t>
      </w:r>
      <w:r w:rsidR="0085089A" w:rsidRPr="0055636D">
        <w:rPr>
          <w:sz w:val="24"/>
          <w:szCs w:val="24"/>
        </w:rPr>
        <w:t xml:space="preserve"> ию</w:t>
      </w:r>
      <w:r w:rsidRPr="0055636D">
        <w:rPr>
          <w:sz w:val="24"/>
          <w:szCs w:val="24"/>
        </w:rPr>
        <w:t>л</w:t>
      </w:r>
      <w:r w:rsidR="0085089A" w:rsidRPr="0055636D">
        <w:rPr>
          <w:sz w:val="24"/>
          <w:szCs w:val="24"/>
        </w:rPr>
        <w:t>я 2020 года</w:t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</w:r>
      <w:r w:rsidR="0085089A" w:rsidRPr="0055636D">
        <w:rPr>
          <w:sz w:val="24"/>
          <w:szCs w:val="24"/>
        </w:rPr>
        <w:tab/>
        <w:t xml:space="preserve">    </w:t>
      </w:r>
      <w:r w:rsidRPr="0055636D">
        <w:rPr>
          <w:sz w:val="24"/>
          <w:szCs w:val="24"/>
        </w:rPr>
        <w:t xml:space="preserve">                 </w:t>
      </w:r>
      <w:r w:rsidR="00A34FAD">
        <w:rPr>
          <w:sz w:val="24"/>
          <w:szCs w:val="24"/>
        </w:rPr>
        <w:t xml:space="preserve">                       </w:t>
      </w:r>
      <w:r w:rsidRPr="0055636D">
        <w:rPr>
          <w:sz w:val="24"/>
          <w:szCs w:val="24"/>
        </w:rPr>
        <w:t xml:space="preserve"> № 26</w:t>
      </w:r>
    </w:p>
    <w:p w:rsidR="0085089A" w:rsidRPr="0055636D" w:rsidRDefault="0085089A" w:rsidP="0085089A">
      <w:pPr>
        <w:ind w:left="-180" w:right="-5"/>
        <w:jc w:val="center"/>
        <w:rPr>
          <w:sz w:val="24"/>
          <w:szCs w:val="24"/>
        </w:rPr>
      </w:pPr>
      <w:r w:rsidRPr="0055636D">
        <w:rPr>
          <w:sz w:val="24"/>
          <w:szCs w:val="24"/>
        </w:rPr>
        <w:t>с.Чантырья</w:t>
      </w:r>
    </w:p>
    <w:p w:rsidR="00CE2FBA" w:rsidRPr="0055636D" w:rsidRDefault="00CE2FBA" w:rsidP="00685C96">
      <w:pPr>
        <w:jc w:val="center"/>
        <w:rPr>
          <w:sz w:val="24"/>
          <w:szCs w:val="24"/>
        </w:rPr>
      </w:pPr>
    </w:p>
    <w:p w:rsidR="0085089A" w:rsidRPr="0055636D" w:rsidRDefault="00837D28" w:rsidP="00837D28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 xml:space="preserve">О регистрации кандидата на должность </w:t>
      </w:r>
    </w:p>
    <w:p w:rsidR="00837D28" w:rsidRPr="0055636D" w:rsidRDefault="0085089A" w:rsidP="00837D28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>Г</w:t>
      </w:r>
      <w:r w:rsidR="00837D28" w:rsidRPr="0055636D">
        <w:rPr>
          <w:b/>
          <w:sz w:val="24"/>
          <w:szCs w:val="24"/>
        </w:rPr>
        <w:t>лавы сельско</w:t>
      </w:r>
      <w:r w:rsidRPr="0055636D">
        <w:rPr>
          <w:b/>
          <w:sz w:val="24"/>
          <w:szCs w:val="24"/>
        </w:rPr>
        <w:t>го</w:t>
      </w:r>
      <w:r w:rsidR="00837D28" w:rsidRPr="0055636D">
        <w:rPr>
          <w:b/>
          <w:sz w:val="24"/>
          <w:szCs w:val="24"/>
        </w:rPr>
        <w:t xml:space="preserve"> поселени</w:t>
      </w:r>
      <w:r w:rsidRPr="0055636D">
        <w:rPr>
          <w:b/>
          <w:sz w:val="24"/>
          <w:szCs w:val="24"/>
        </w:rPr>
        <w:t>я</w:t>
      </w:r>
      <w:r w:rsidR="0055636D" w:rsidRPr="0055636D">
        <w:rPr>
          <w:b/>
          <w:sz w:val="24"/>
          <w:szCs w:val="24"/>
        </w:rPr>
        <w:t xml:space="preserve"> </w:t>
      </w:r>
      <w:r w:rsidRPr="0055636D">
        <w:rPr>
          <w:b/>
          <w:sz w:val="24"/>
          <w:szCs w:val="24"/>
        </w:rPr>
        <w:t>Мулымья</w:t>
      </w:r>
    </w:p>
    <w:p w:rsidR="00837D28" w:rsidRPr="0055636D" w:rsidRDefault="00837D28" w:rsidP="008124B6">
      <w:pPr>
        <w:jc w:val="both"/>
        <w:rPr>
          <w:b/>
          <w:sz w:val="24"/>
          <w:szCs w:val="24"/>
        </w:rPr>
      </w:pPr>
    </w:p>
    <w:p w:rsidR="008124B6" w:rsidRPr="008124B6" w:rsidRDefault="00837D28" w:rsidP="008124B6">
      <w:pPr>
        <w:spacing w:line="276" w:lineRule="auto"/>
        <w:ind w:firstLine="851"/>
        <w:jc w:val="both"/>
        <w:rPr>
          <w:sz w:val="24"/>
          <w:szCs w:val="24"/>
        </w:rPr>
      </w:pPr>
      <w:r w:rsidRPr="008124B6">
        <w:rPr>
          <w:sz w:val="24"/>
          <w:szCs w:val="24"/>
        </w:rPr>
        <w:t xml:space="preserve">Рассмотрев документы, предоставленные для регистрации кандидатом  на должность </w:t>
      </w:r>
      <w:r w:rsidR="0085089A" w:rsidRPr="008124B6">
        <w:rPr>
          <w:sz w:val="24"/>
          <w:szCs w:val="24"/>
        </w:rPr>
        <w:t>Г</w:t>
      </w:r>
      <w:r w:rsidRPr="008124B6">
        <w:rPr>
          <w:sz w:val="24"/>
          <w:szCs w:val="24"/>
        </w:rPr>
        <w:t>лавы</w:t>
      </w:r>
      <w:r w:rsidR="0055636D" w:rsidRPr="008124B6">
        <w:rPr>
          <w:sz w:val="24"/>
          <w:szCs w:val="24"/>
        </w:rPr>
        <w:t xml:space="preserve"> </w:t>
      </w:r>
      <w:r w:rsidR="00E91FB9" w:rsidRPr="008124B6">
        <w:rPr>
          <w:sz w:val="24"/>
          <w:szCs w:val="24"/>
        </w:rPr>
        <w:t>сельско</w:t>
      </w:r>
      <w:r w:rsidR="0085089A" w:rsidRPr="008124B6">
        <w:rPr>
          <w:sz w:val="24"/>
          <w:szCs w:val="24"/>
        </w:rPr>
        <w:t>го</w:t>
      </w:r>
      <w:r w:rsidR="00E91FB9" w:rsidRPr="008124B6">
        <w:rPr>
          <w:sz w:val="24"/>
          <w:szCs w:val="24"/>
        </w:rPr>
        <w:t xml:space="preserve"> поселени</w:t>
      </w:r>
      <w:r w:rsidR="0085089A" w:rsidRPr="008124B6">
        <w:rPr>
          <w:sz w:val="24"/>
          <w:szCs w:val="24"/>
        </w:rPr>
        <w:t>я Мулымья</w:t>
      </w:r>
    </w:p>
    <w:p w:rsidR="00837D28" w:rsidRPr="008124B6" w:rsidRDefault="008124B6" w:rsidP="008124B6">
      <w:pPr>
        <w:spacing w:line="276" w:lineRule="auto"/>
        <w:ind w:firstLine="851"/>
        <w:jc w:val="both"/>
        <w:rPr>
          <w:b/>
          <w:sz w:val="24"/>
          <w:szCs w:val="24"/>
          <w:vertAlign w:val="superscript"/>
        </w:rPr>
      </w:pPr>
      <w:r w:rsidRPr="008124B6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 xml:space="preserve">  </w:t>
      </w:r>
      <w:proofErr w:type="spellStart"/>
      <w:r w:rsidR="0055636D" w:rsidRPr="008124B6">
        <w:rPr>
          <w:b/>
          <w:sz w:val="24"/>
          <w:szCs w:val="24"/>
          <w:u w:val="single"/>
        </w:rPr>
        <w:t>Белослудцевым</w:t>
      </w:r>
      <w:proofErr w:type="spellEnd"/>
      <w:r w:rsidR="0055636D" w:rsidRPr="008124B6">
        <w:rPr>
          <w:b/>
          <w:sz w:val="24"/>
          <w:szCs w:val="24"/>
          <w:u w:val="single"/>
        </w:rPr>
        <w:t xml:space="preserve"> Евгением Викторовичем</w:t>
      </w:r>
      <w:r>
        <w:rPr>
          <w:b/>
          <w:sz w:val="24"/>
          <w:szCs w:val="24"/>
          <w:u w:val="single"/>
        </w:rPr>
        <w:t>__</w:t>
      </w:r>
    </w:p>
    <w:p w:rsidR="0055636D" w:rsidRDefault="00837D28" w:rsidP="008124B6">
      <w:pPr>
        <w:spacing w:line="276" w:lineRule="auto"/>
        <w:jc w:val="both"/>
        <w:rPr>
          <w:sz w:val="24"/>
          <w:szCs w:val="24"/>
        </w:rPr>
      </w:pPr>
      <w:r w:rsidRPr="0055636D">
        <w:rPr>
          <w:sz w:val="24"/>
          <w:szCs w:val="24"/>
        </w:rPr>
        <w:t xml:space="preserve">принимая во внимание,  что выдвижение кандидата осуществлено в соответствии с требованиями законодательства,  руководствуясь п.18 ст.38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 от 18.06.2003 № 33-оз «О выборах глав муниципальных образований в Ханты-Мансийском автономном округе - Югре» избирательная комиссия муниципального образования сельское поселение </w:t>
      </w:r>
      <w:r w:rsidR="0085089A" w:rsidRPr="0055636D">
        <w:rPr>
          <w:sz w:val="24"/>
          <w:szCs w:val="24"/>
        </w:rPr>
        <w:t>Мулымья</w:t>
      </w:r>
    </w:p>
    <w:p w:rsidR="0055636D" w:rsidRPr="0055636D" w:rsidRDefault="0055636D" w:rsidP="008124B6">
      <w:pPr>
        <w:spacing w:line="276" w:lineRule="auto"/>
        <w:jc w:val="both"/>
        <w:rPr>
          <w:sz w:val="16"/>
          <w:szCs w:val="16"/>
        </w:rPr>
      </w:pPr>
    </w:p>
    <w:p w:rsidR="00837D28" w:rsidRDefault="00E91FB9" w:rsidP="008124B6">
      <w:pPr>
        <w:spacing w:line="276" w:lineRule="auto"/>
        <w:jc w:val="both"/>
        <w:rPr>
          <w:bCs/>
          <w:sz w:val="24"/>
          <w:szCs w:val="24"/>
        </w:rPr>
      </w:pPr>
      <w:proofErr w:type="spellStart"/>
      <w:r w:rsidRPr="0055636D">
        <w:rPr>
          <w:bCs/>
          <w:sz w:val="24"/>
          <w:szCs w:val="24"/>
        </w:rPr>
        <w:t>п</w:t>
      </w:r>
      <w:proofErr w:type="spellEnd"/>
      <w:r w:rsidRPr="0055636D">
        <w:rPr>
          <w:bCs/>
          <w:sz w:val="24"/>
          <w:szCs w:val="24"/>
        </w:rPr>
        <w:t xml:space="preserve"> о с т а н о в л я е т:</w:t>
      </w:r>
    </w:p>
    <w:p w:rsidR="0055636D" w:rsidRPr="008124B6" w:rsidRDefault="0055636D" w:rsidP="008124B6">
      <w:pPr>
        <w:spacing w:line="276" w:lineRule="auto"/>
        <w:jc w:val="both"/>
        <w:rPr>
          <w:sz w:val="16"/>
          <w:szCs w:val="16"/>
        </w:rPr>
      </w:pPr>
    </w:p>
    <w:p w:rsidR="00837D28" w:rsidRPr="0020316B" w:rsidRDefault="00837D28" w:rsidP="008124B6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  <w:rPr>
          <w:b/>
        </w:rPr>
      </w:pPr>
      <w:r w:rsidRPr="0055636D">
        <w:t xml:space="preserve">Зарегистрировать </w:t>
      </w:r>
      <w:proofErr w:type="spellStart"/>
      <w:r w:rsidR="0055636D">
        <w:rPr>
          <w:b/>
          <w:u w:val="single"/>
        </w:rPr>
        <w:t>Белослудцева</w:t>
      </w:r>
      <w:proofErr w:type="spellEnd"/>
      <w:r w:rsidR="0055636D">
        <w:rPr>
          <w:b/>
          <w:u w:val="single"/>
        </w:rPr>
        <w:t xml:space="preserve"> Евгения Викторовича</w:t>
      </w:r>
      <w:r w:rsidRPr="0055636D">
        <w:rPr>
          <w:b/>
          <w:u w:val="single"/>
        </w:rPr>
        <w:t>,</w:t>
      </w:r>
      <w:r w:rsidR="0055636D">
        <w:rPr>
          <w:b/>
          <w:u w:val="single"/>
        </w:rPr>
        <w:t xml:space="preserve"> </w:t>
      </w:r>
      <w:r w:rsidR="0055636D">
        <w:t xml:space="preserve">1972 </w:t>
      </w:r>
      <w:r w:rsidR="0085089A" w:rsidRPr="0055636D">
        <w:t>года</w:t>
      </w:r>
      <w:r w:rsidR="0055636D">
        <w:t xml:space="preserve"> </w:t>
      </w:r>
      <w:r w:rsidRPr="0055636D">
        <w:t>рождения</w:t>
      </w:r>
      <w:r w:rsidR="005640EE" w:rsidRPr="0055636D">
        <w:t xml:space="preserve">, работающего </w:t>
      </w:r>
      <w:r w:rsidR="0055636D" w:rsidRPr="0020316B">
        <w:t>в Администрации сельского поселения Мулымья</w:t>
      </w:r>
      <w:r w:rsidR="005640EE" w:rsidRPr="0020316B">
        <w:t xml:space="preserve">, </w:t>
      </w:r>
      <w:r w:rsidR="0055636D" w:rsidRPr="0020316B">
        <w:rPr>
          <w:b/>
        </w:rPr>
        <w:t xml:space="preserve"> </w:t>
      </w:r>
      <w:r w:rsidR="005640EE" w:rsidRPr="0020316B">
        <w:t xml:space="preserve">в должности </w:t>
      </w:r>
      <w:r w:rsidR="0055636D" w:rsidRPr="0020316B">
        <w:t>Главы сельского поселения Мулымья</w:t>
      </w:r>
      <w:r w:rsidR="005640EE" w:rsidRPr="0020316B">
        <w:t>, являющегося членом партии</w:t>
      </w:r>
      <w:r w:rsidR="0085089A" w:rsidRPr="0020316B">
        <w:t xml:space="preserve"> </w:t>
      </w:r>
      <w:r w:rsidR="0055636D" w:rsidRPr="0020316B">
        <w:t>Всероссийская политическая партия "Единая Россия"</w:t>
      </w:r>
      <w:r w:rsidR="005640EE" w:rsidRPr="0020316B">
        <w:t>,</w:t>
      </w:r>
      <w:r w:rsidR="0055636D" w:rsidRPr="0020316B">
        <w:rPr>
          <w:b/>
        </w:rPr>
        <w:t xml:space="preserve"> </w:t>
      </w:r>
      <w:r w:rsidR="005640EE" w:rsidRPr="0020316B">
        <w:t xml:space="preserve">выдвинутого </w:t>
      </w:r>
      <w:r w:rsidR="0055636D" w:rsidRPr="0020316B">
        <w:t>Местным отделением Всероссийской политической партии "Единая Россия" Кондинского района</w:t>
      </w:r>
      <w:r w:rsidR="00E91FB9" w:rsidRPr="0020316B">
        <w:t>,</w:t>
      </w:r>
      <w:r w:rsidR="0055636D" w:rsidRPr="0020316B">
        <w:t xml:space="preserve"> </w:t>
      </w:r>
      <w:r w:rsidRPr="0020316B">
        <w:t xml:space="preserve">в качестве кандидата  на должность </w:t>
      </w:r>
      <w:r w:rsidR="008E76B9" w:rsidRPr="0020316B">
        <w:t>Г</w:t>
      </w:r>
      <w:r w:rsidRPr="0020316B">
        <w:t xml:space="preserve">лавы  </w:t>
      </w:r>
      <w:r w:rsidR="00E91FB9" w:rsidRPr="0020316B">
        <w:t>сельско</w:t>
      </w:r>
      <w:r w:rsidR="008E76B9" w:rsidRPr="0020316B">
        <w:t>го</w:t>
      </w:r>
      <w:r w:rsidR="00E91FB9" w:rsidRPr="0020316B">
        <w:t xml:space="preserve"> поселени</w:t>
      </w:r>
      <w:r w:rsidR="008E76B9" w:rsidRPr="0020316B">
        <w:t>я</w:t>
      </w:r>
      <w:r w:rsidR="00A34FAD" w:rsidRPr="0020316B">
        <w:t xml:space="preserve"> </w:t>
      </w:r>
      <w:r w:rsidR="008E76B9" w:rsidRPr="0020316B">
        <w:t xml:space="preserve">Мулымья         </w:t>
      </w:r>
      <w:r w:rsidR="00E91FB9" w:rsidRPr="0020316B">
        <w:t>«</w:t>
      </w:r>
      <w:r w:rsidR="00A34FAD" w:rsidRPr="0020316B">
        <w:t>23</w:t>
      </w:r>
      <w:r w:rsidR="00E91FB9" w:rsidRPr="0020316B">
        <w:t xml:space="preserve">» </w:t>
      </w:r>
      <w:r w:rsidR="00A34FAD" w:rsidRPr="0020316B">
        <w:t>июля</w:t>
      </w:r>
      <w:r w:rsidR="00E91FB9" w:rsidRPr="0020316B">
        <w:t xml:space="preserve"> 20</w:t>
      </w:r>
      <w:r w:rsidR="008E76B9" w:rsidRPr="0020316B">
        <w:t>20</w:t>
      </w:r>
      <w:r w:rsidR="00E91FB9" w:rsidRPr="0020316B">
        <w:t xml:space="preserve"> года в </w:t>
      </w:r>
      <w:r w:rsidR="00051FBE">
        <w:rPr>
          <w:u w:val="single"/>
        </w:rPr>
        <w:t>16</w:t>
      </w:r>
      <w:r w:rsidR="00E91FB9" w:rsidRPr="0020316B">
        <w:t xml:space="preserve"> час.</w:t>
      </w:r>
      <w:r w:rsidR="00D0796C">
        <w:t xml:space="preserve"> </w:t>
      </w:r>
      <w:r w:rsidR="00051FBE">
        <w:rPr>
          <w:u w:val="single"/>
        </w:rPr>
        <w:t xml:space="preserve">30 </w:t>
      </w:r>
      <w:r w:rsidR="00E91FB9" w:rsidRPr="0020316B">
        <w:t>минут.</w:t>
      </w:r>
    </w:p>
    <w:p w:rsidR="008E76B9" w:rsidRPr="0020316B" w:rsidRDefault="00837D28" w:rsidP="008124B6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r w:rsidRPr="0020316B">
        <w:t xml:space="preserve">Выдать настоящее постановление </w:t>
      </w:r>
      <w:r w:rsidR="00E91FB9" w:rsidRPr="0020316B">
        <w:t xml:space="preserve">о регистрации кандидата на должность </w:t>
      </w:r>
      <w:r w:rsidR="008E76B9" w:rsidRPr="0020316B">
        <w:t>Г</w:t>
      </w:r>
      <w:r w:rsidR="00E91FB9" w:rsidRPr="0020316B">
        <w:t xml:space="preserve">лавы  </w:t>
      </w:r>
      <w:r w:rsidR="008E76B9" w:rsidRPr="0020316B">
        <w:t>с</w:t>
      </w:r>
      <w:r w:rsidR="00E91FB9" w:rsidRPr="0020316B">
        <w:t>ельско</w:t>
      </w:r>
      <w:r w:rsidR="008E76B9" w:rsidRPr="0020316B">
        <w:t>го</w:t>
      </w:r>
      <w:r w:rsidR="00E91FB9" w:rsidRPr="0020316B">
        <w:t xml:space="preserve"> поселени</w:t>
      </w:r>
      <w:r w:rsidR="008E76B9" w:rsidRPr="0020316B">
        <w:t>я</w:t>
      </w:r>
      <w:r w:rsidR="00A34FAD" w:rsidRPr="0020316B">
        <w:t xml:space="preserve"> </w:t>
      </w:r>
      <w:r w:rsidR="008E76B9" w:rsidRPr="0020316B">
        <w:t>Мулымья</w:t>
      </w:r>
      <w:r w:rsidR="00A34FAD" w:rsidRPr="0020316B">
        <w:t xml:space="preserve">   </w:t>
      </w:r>
      <w:proofErr w:type="spellStart"/>
      <w:r w:rsidR="00A34FAD" w:rsidRPr="001859FE">
        <w:rPr>
          <w:b/>
        </w:rPr>
        <w:t>Белослудцеву</w:t>
      </w:r>
      <w:proofErr w:type="spellEnd"/>
      <w:r w:rsidR="00A34FAD" w:rsidRPr="001859FE">
        <w:rPr>
          <w:b/>
        </w:rPr>
        <w:t xml:space="preserve"> Евгению Викторовичу</w:t>
      </w:r>
      <w:r w:rsidR="001859FE">
        <w:rPr>
          <w:b/>
        </w:rPr>
        <w:t>.</w:t>
      </w:r>
    </w:p>
    <w:p w:rsidR="00124C2D" w:rsidRPr="0055636D" w:rsidRDefault="00124C2D" w:rsidP="008124B6">
      <w:pPr>
        <w:pStyle w:val="ae"/>
        <w:numPr>
          <w:ilvl w:val="0"/>
          <w:numId w:val="3"/>
        </w:numPr>
        <w:spacing w:after="200" w:line="276" w:lineRule="auto"/>
        <w:ind w:left="0" w:firstLine="851"/>
        <w:jc w:val="both"/>
      </w:pPr>
      <w:r w:rsidRPr="0055636D">
        <w:rPr>
          <w:bCs/>
        </w:rPr>
        <w:t xml:space="preserve">Настоящее постановление  разместить на </w:t>
      </w:r>
      <w:r w:rsidRPr="0055636D">
        <w:t xml:space="preserve">официальном сайте органов местного самоуправления муниципального образования сельское поселение Мулымья в разделе </w:t>
      </w:r>
      <w:r w:rsidR="00A34FAD">
        <w:t>"</w:t>
      </w:r>
      <w:r w:rsidRPr="0055636D">
        <w:t>Выборы 13.09.2020</w:t>
      </w:r>
      <w:r w:rsidR="00A34FAD">
        <w:t>"</w:t>
      </w:r>
      <w:r w:rsidRPr="0055636D">
        <w:t>.</w:t>
      </w:r>
    </w:p>
    <w:tbl>
      <w:tblPr>
        <w:tblW w:w="4838" w:type="pct"/>
        <w:tblCellMar>
          <w:bottom w:w="198" w:type="dxa"/>
        </w:tblCellMar>
        <w:tblLook w:val="01E0"/>
      </w:tblPr>
      <w:tblGrid>
        <w:gridCol w:w="9535"/>
      </w:tblGrid>
      <w:tr w:rsidR="00124C2D" w:rsidRPr="0055636D" w:rsidTr="007A5339">
        <w:trPr>
          <w:trHeight w:val="920"/>
        </w:trPr>
        <w:tc>
          <w:tcPr>
            <w:tcW w:w="5000" w:type="pct"/>
          </w:tcPr>
          <w:p w:rsidR="009F1C21" w:rsidRDefault="009F1C21"/>
          <w:tbl>
            <w:tblPr>
              <w:tblW w:w="4987" w:type="pct"/>
              <w:tblLook w:val="0000"/>
            </w:tblPr>
            <w:tblGrid>
              <w:gridCol w:w="5198"/>
              <w:gridCol w:w="4097"/>
            </w:tblGrid>
            <w:tr w:rsidR="00124C2D" w:rsidRPr="0055636D" w:rsidTr="007A5339">
              <w:tc>
                <w:tcPr>
                  <w:tcW w:w="2796" w:type="pct"/>
                </w:tcPr>
                <w:p w:rsidR="00124C2D" w:rsidRPr="0055636D" w:rsidRDefault="00124C2D" w:rsidP="007A53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24C2D" w:rsidRPr="0055636D" w:rsidRDefault="00124C2D" w:rsidP="007A5339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Председатель</w:t>
                  </w:r>
                  <w:r w:rsidRPr="0055636D">
                    <w:rPr>
                      <w:sz w:val="24"/>
                      <w:szCs w:val="24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55636D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br/>
                  </w:r>
                  <w:r w:rsidRPr="0055636D">
                    <w:rPr>
                      <w:sz w:val="24"/>
                      <w:szCs w:val="24"/>
                    </w:rPr>
                    <w:br/>
                  </w:r>
                </w:p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55636D">
                    <w:rPr>
                      <w:sz w:val="24"/>
                      <w:szCs w:val="24"/>
                    </w:rPr>
                    <w:t>Л.И.Верьян</w:t>
                  </w:r>
                  <w:proofErr w:type="spellEnd"/>
                </w:p>
              </w:tc>
            </w:tr>
            <w:tr w:rsidR="00124C2D" w:rsidRPr="0055636D" w:rsidTr="007A5339">
              <w:tc>
                <w:tcPr>
                  <w:tcW w:w="2796" w:type="pct"/>
                </w:tcPr>
                <w:p w:rsidR="00124C2D" w:rsidRPr="0055636D" w:rsidRDefault="00124C2D" w:rsidP="007A5339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Секретарь</w:t>
                  </w:r>
                </w:p>
                <w:p w:rsidR="00124C2D" w:rsidRPr="0055636D" w:rsidRDefault="00124C2D" w:rsidP="007A5339">
                  <w:pPr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избирательной комиссии муниципального образования сельское поселение Мулымь</w:t>
                  </w:r>
                  <w:r w:rsidR="008124B6">
                    <w:rPr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2204" w:type="pct"/>
                </w:tcPr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br/>
                  </w:r>
                </w:p>
                <w:p w:rsidR="00124C2D" w:rsidRPr="0055636D" w:rsidRDefault="00124C2D" w:rsidP="007A5339">
                  <w:pPr>
                    <w:jc w:val="right"/>
                    <w:rPr>
                      <w:sz w:val="24"/>
                      <w:szCs w:val="24"/>
                    </w:rPr>
                  </w:pPr>
                  <w:r w:rsidRPr="0055636D">
                    <w:rPr>
                      <w:sz w:val="24"/>
                      <w:szCs w:val="24"/>
                    </w:rPr>
                    <w:t>А.В.Белкина</w:t>
                  </w:r>
                </w:p>
              </w:tc>
            </w:tr>
          </w:tbl>
          <w:p w:rsidR="00124C2D" w:rsidRPr="0055636D" w:rsidRDefault="00124C2D" w:rsidP="007A5339">
            <w:pPr>
              <w:rPr>
                <w:sz w:val="24"/>
                <w:szCs w:val="24"/>
              </w:rPr>
            </w:pPr>
          </w:p>
        </w:tc>
      </w:tr>
    </w:tbl>
    <w:p w:rsidR="00F4695F" w:rsidRPr="0055636D" w:rsidRDefault="00F4695F" w:rsidP="00956FD6">
      <w:pPr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8D3547" w:rsidRPr="0055636D" w:rsidRDefault="008D3547" w:rsidP="00713D3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8D3547" w:rsidRPr="0055636D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51FBE"/>
    <w:rsid w:val="0009332C"/>
    <w:rsid w:val="000A0033"/>
    <w:rsid w:val="000A7279"/>
    <w:rsid w:val="000B6AB5"/>
    <w:rsid w:val="000D5277"/>
    <w:rsid w:val="00101C24"/>
    <w:rsid w:val="00124C2D"/>
    <w:rsid w:val="00146067"/>
    <w:rsid w:val="00154F6F"/>
    <w:rsid w:val="001859FE"/>
    <w:rsid w:val="001B74F3"/>
    <w:rsid w:val="001D0825"/>
    <w:rsid w:val="0020316B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EFF"/>
    <w:rsid w:val="003450CB"/>
    <w:rsid w:val="003A7674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6D22"/>
    <w:rsid w:val="00534E7A"/>
    <w:rsid w:val="00537760"/>
    <w:rsid w:val="00551ABD"/>
    <w:rsid w:val="0055636D"/>
    <w:rsid w:val="00562489"/>
    <w:rsid w:val="005640EE"/>
    <w:rsid w:val="00583B96"/>
    <w:rsid w:val="00596EB9"/>
    <w:rsid w:val="005B113C"/>
    <w:rsid w:val="005B3764"/>
    <w:rsid w:val="005B3D2E"/>
    <w:rsid w:val="005C1FD7"/>
    <w:rsid w:val="00652526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124B6"/>
    <w:rsid w:val="00837D28"/>
    <w:rsid w:val="0085089A"/>
    <w:rsid w:val="00894F15"/>
    <w:rsid w:val="008D3547"/>
    <w:rsid w:val="008D387D"/>
    <w:rsid w:val="008E6F8E"/>
    <w:rsid w:val="008E76B9"/>
    <w:rsid w:val="008F3AAA"/>
    <w:rsid w:val="00956FD6"/>
    <w:rsid w:val="00963C1D"/>
    <w:rsid w:val="0096731D"/>
    <w:rsid w:val="009B57E2"/>
    <w:rsid w:val="009F1C21"/>
    <w:rsid w:val="00A15F1F"/>
    <w:rsid w:val="00A20CEA"/>
    <w:rsid w:val="00A34FAD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C650F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D03990"/>
    <w:rsid w:val="00D0796C"/>
    <w:rsid w:val="00D63AC7"/>
    <w:rsid w:val="00DA6037"/>
    <w:rsid w:val="00DD17CF"/>
    <w:rsid w:val="00DE6A54"/>
    <w:rsid w:val="00E168D2"/>
    <w:rsid w:val="00E3744B"/>
    <w:rsid w:val="00E47E74"/>
    <w:rsid w:val="00E7279A"/>
    <w:rsid w:val="00E82033"/>
    <w:rsid w:val="00E91FB9"/>
    <w:rsid w:val="00E93011"/>
    <w:rsid w:val="00EE384D"/>
    <w:rsid w:val="00F3092B"/>
    <w:rsid w:val="00F44EF5"/>
    <w:rsid w:val="00F4695F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DirektorAHS</cp:lastModifiedBy>
  <cp:revision>9</cp:revision>
  <cp:lastPrinted>2019-07-11T14:04:00Z</cp:lastPrinted>
  <dcterms:created xsi:type="dcterms:W3CDTF">2020-07-22T14:35:00Z</dcterms:created>
  <dcterms:modified xsi:type="dcterms:W3CDTF">2020-07-22T14:49:00Z</dcterms:modified>
</cp:coreProperties>
</file>